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E35387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Кинешма — г</w:t>
      </w:r>
      <w:r w:rsidR="0097669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01DA45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976691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Кинешма — г</w:t>
      </w:r>
      <w:r w:rsidR="00976691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4062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76691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6691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2021-02-24T10:15:00Z</dcterms:modified>
</cp:coreProperties>
</file>